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F5" w:rsidRPr="00111CF5" w:rsidRDefault="00111CF5" w:rsidP="00111CF5">
      <w:pPr>
        <w:bidi/>
        <w:jc w:val="center"/>
        <w:rPr>
          <w:rFonts w:ascii="Sakkal Majalla" w:hAnsi="Sakkal Majalla" w:cs="Sakkal Majalla"/>
          <w:b/>
          <w:bCs/>
          <w:sz w:val="46"/>
          <w:szCs w:val="46"/>
          <w:rtl/>
          <w:lang w:bidi="ar-JO"/>
        </w:rPr>
      </w:pPr>
    </w:p>
    <w:tbl>
      <w:tblPr>
        <w:tblStyle w:val="TableGrid"/>
        <w:bidiVisual/>
        <w:tblW w:w="10632" w:type="dxa"/>
        <w:jc w:val="center"/>
        <w:tblLook w:val="01E0" w:firstRow="1" w:lastRow="1" w:firstColumn="1" w:lastColumn="1" w:noHBand="0" w:noVBand="0"/>
      </w:tblPr>
      <w:tblGrid>
        <w:gridCol w:w="2835"/>
        <w:gridCol w:w="7797"/>
      </w:tblGrid>
      <w:tr w:rsidR="00A73EFE" w:rsidRPr="0033770E"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A73EFE" w:rsidRPr="0033770E" w:rsidRDefault="00A41481" w:rsidP="00D84B64">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اسم المادة</w:t>
            </w:r>
            <w:r w:rsidR="00A73EFE" w:rsidRPr="0033770E">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A73EFE" w:rsidRPr="0033770E" w:rsidRDefault="00D36625" w:rsidP="00D84B64">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 xml:space="preserve">أساسيات </w:t>
            </w:r>
            <w:r w:rsidR="00A73EFE" w:rsidRPr="0033770E">
              <w:rPr>
                <w:rFonts w:ascii="Simplified Arabic" w:hAnsi="Simplified Arabic" w:cs="Simplified Arabic"/>
                <w:b/>
                <w:bCs/>
                <w:sz w:val="28"/>
                <w:szCs w:val="28"/>
                <w:rtl/>
                <w:lang w:bidi="ar-JO"/>
              </w:rPr>
              <w:t>القيادة التربوية</w:t>
            </w:r>
          </w:p>
        </w:tc>
      </w:tr>
      <w:tr w:rsidR="001C7F94" w:rsidRPr="0033770E"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A41481" w:rsidP="00D84B64">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رقم المادة</w:t>
            </w:r>
            <w:r w:rsidR="001C7F94" w:rsidRPr="0033770E">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1C7F94" w:rsidP="00E63F03">
            <w:pPr>
              <w:bidi/>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705610</w:t>
            </w:r>
          </w:p>
        </w:tc>
      </w:tr>
      <w:tr w:rsidR="001C7F94" w:rsidRPr="0033770E"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A41481" w:rsidP="00D84B64">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الساعات المعتمدة</w:t>
            </w:r>
            <w:r w:rsidR="001C7F94" w:rsidRPr="0033770E">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1C7F94" w:rsidP="00D84B64">
            <w:pPr>
              <w:bidi/>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(3) ساعات</w:t>
            </w:r>
          </w:p>
        </w:tc>
      </w:tr>
      <w:tr w:rsidR="001C7F94" w:rsidRPr="0033770E"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1C7F94" w:rsidP="00D84B64">
            <w:pPr>
              <w:bidi/>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تصنيف المساق</w:t>
            </w:r>
            <w:r w:rsidR="00A41481">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1C7F94" w:rsidP="00D84B64">
            <w:pPr>
              <w:bidi/>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إجباري تخصص</w:t>
            </w:r>
          </w:p>
        </w:tc>
      </w:tr>
      <w:tr w:rsidR="001C7F94" w:rsidRPr="0033770E" w:rsidTr="00D84B64">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1C7F94" w:rsidP="00A41481">
            <w:pPr>
              <w:bidi/>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وصف المساق:</w:t>
            </w:r>
          </w:p>
        </w:tc>
      </w:tr>
      <w:tr w:rsidR="001C7F94" w:rsidRPr="00D97DAC" w:rsidTr="00D84B64">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1C7F94" w:rsidRPr="00D97DAC" w:rsidRDefault="001C7F94" w:rsidP="00481F3A">
            <w:pPr>
              <w:bidi/>
              <w:spacing w:line="360" w:lineRule="auto"/>
              <w:ind w:firstLine="720"/>
              <w:jc w:val="both"/>
              <w:rPr>
                <w:rFonts w:ascii="Simplified Arabic" w:hAnsi="Simplified Arabic" w:cs="Simplified Arabic"/>
                <w:sz w:val="28"/>
                <w:szCs w:val="28"/>
              </w:rPr>
            </w:pPr>
            <w:r w:rsidRPr="00D97DAC">
              <w:rPr>
                <w:rFonts w:ascii="Simplified Arabic" w:hAnsi="Simplified Arabic" w:cs="Simplified Arabic"/>
                <w:sz w:val="28"/>
                <w:szCs w:val="28"/>
                <w:rtl/>
              </w:rPr>
              <w:t xml:space="preserve">تتناول هذه المادة دراسة وتحليل تطور مفهوم القيادة التربوية ونظرياتها وخصائص كل منها، كما تهدف الى تبصير الطلبة </w:t>
            </w:r>
            <w:r w:rsidR="00C10759" w:rsidRPr="00D97DAC">
              <w:rPr>
                <w:rFonts w:ascii="Simplified Arabic" w:hAnsi="Simplified Arabic" w:cs="Simplified Arabic" w:hint="cs"/>
                <w:sz w:val="28"/>
                <w:szCs w:val="28"/>
                <w:rtl/>
              </w:rPr>
              <w:t>بالأساليب</w:t>
            </w:r>
            <w:r w:rsidRPr="00D97DAC">
              <w:rPr>
                <w:rFonts w:ascii="Simplified Arabic" w:hAnsi="Simplified Arabic" w:cs="Simplified Arabic"/>
                <w:sz w:val="28"/>
                <w:szCs w:val="28"/>
                <w:rtl/>
              </w:rPr>
              <w:t xml:space="preserve"> المختلفة للسلوك القيادي وابعاده والفرق بين السلوك القيادي والسلوك الاداري ووظيفة ومهام كل منهما كما تقدم المادة عرضا تحليلا للمنحى السلوكي والمنحى الموقفي للقيادة المنظمية وتلقي الضوء على مفهوم المناخ التنظيمي وعلاقته بفاعلية المنظمة كما تهتم بدراسة </w:t>
            </w:r>
            <w:r w:rsidR="00C10759">
              <w:rPr>
                <w:rFonts w:ascii="Simplified Arabic" w:hAnsi="Simplified Arabic" w:cs="Simplified Arabic"/>
                <w:sz w:val="28"/>
                <w:szCs w:val="28"/>
                <w:rtl/>
              </w:rPr>
              <w:t>موضوع الصراع في المنظمات ومناحي</w:t>
            </w:r>
            <w:r w:rsidR="00C10759">
              <w:rPr>
                <w:rFonts w:ascii="Simplified Arabic" w:hAnsi="Simplified Arabic" w:cs="Simplified Arabic" w:hint="cs"/>
                <w:sz w:val="28"/>
                <w:szCs w:val="28"/>
                <w:rtl/>
              </w:rPr>
              <w:t>ه</w:t>
            </w:r>
            <w:r w:rsidRPr="00D97DAC">
              <w:rPr>
                <w:rFonts w:ascii="Simplified Arabic" w:hAnsi="Simplified Arabic" w:cs="Simplified Arabic"/>
                <w:sz w:val="28"/>
                <w:szCs w:val="28"/>
                <w:rtl/>
              </w:rPr>
              <w:t xml:space="preserve"> وديناميته والاساليب القي</w:t>
            </w:r>
            <w:r w:rsidR="00C10759">
              <w:rPr>
                <w:rFonts w:ascii="Simplified Arabic" w:hAnsi="Simplified Arabic" w:cs="Simplified Arabic"/>
                <w:sz w:val="28"/>
                <w:szCs w:val="28"/>
                <w:rtl/>
              </w:rPr>
              <w:t>ادية المختلفة في ادارة الصراع.</w:t>
            </w:r>
          </w:p>
        </w:tc>
      </w:tr>
    </w:tbl>
    <w:p w:rsidR="00CD460D" w:rsidRDefault="00CD460D" w:rsidP="00CD460D">
      <w:pPr>
        <w:bidi/>
        <w:rPr>
          <w:rFonts w:ascii="Simplified Arabic" w:hAnsi="Simplified Arabic" w:cs="Simplified Arabic"/>
          <w:sz w:val="28"/>
          <w:szCs w:val="28"/>
          <w:lang w:bidi="ar-JO"/>
        </w:rPr>
      </w:pPr>
    </w:p>
    <w:p w:rsidR="001036F1" w:rsidRDefault="001036F1" w:rsidP="001036F1">
      <w:pPr>
        <w:bidi/>
        <w:rPr>
          <w:rFonts w:ascii="Simplified Arabic" w:hAnsi="Simplified Arabic" w:cs="Simplified Arabic"/>
          <w:sz w:val="28"/>
          <w:szCs w:val="28"/>
          <w:lang w:bidi="ar-JO"/>
        </w:rPr>
      </w:pPr>
    </w:p>
    <w:p w:rsidR="001036F1" w:rsidRDefault="001036F1" w:rsidP="001036F1">
      <w:pPr>
        <w:bidi/>
        <w:rPr>
          <w:rFonts w:ascii="Simplified Arabic" w:hAnsi="Simplified Arabic" w:cs="Simplified Arabic"/>
          <w:sz w:val="28"/>
          <w:szCs w:val="28"/>
          <w:lang w:bidi="ar-JO"/>
        </w:rPr>
      </w:pPr>
    </w:p>
    <w:p w:rsidR="001036F1" w:rsidRPr="001036F1" w:rsidRDefault="001036F1" w:rsidP="001036F1">
      <w:pPr>
        <w:rPr>
          <w:rFonts w:asciiTheme="majorBidi" w:hAnsiTheme="majorBidi" w:cstheme="majorBidi"/>
          <w:sz w:val="28"/>
          <w:szCs w:val="28"/>
          <w:rtl/>
          <w:lang w:bidi="ar-JO"/>
        </w:rPr>
      </w:pPr>
      <w:r w:rsidRPr="001036F1">
        <w:rPr>
          <w:rFonts w:asciiTheme="majorBidi" w:hAnsiTheme="majorBidi" w:cstheme="majorBidi"/>
          <w:sz w:val="28"/>
          <w:szCs w:val="28"/>
          <w:lang w:bidi="ar-JO"/>
        </w:rPr>
        <w:t>This course deals with studying and analyzing the development of the concept of educational leadership, its theories and the characteristics of each of them. It also aims to enlighten students about the different styles of leadership behavior and its dimensions and the difference between leadership behavior and administrative behavior and the function and tasks of each of them. The course also provides an analysis of the behavioral and att</w:t>
      </w:r>
      <w:bookmarkStart w:id="0" w:name="_GoBack"/>
      <w:bookmarkEnd w:id="0"/>
      <w:r w:rsidRPr="001036F1">
        <w:rPr>
          <w:rFonts w:asciiTheme="majorBidi" w:hAnsiTheme="majorBidi" w:cstheme="majorBidi"/>
          <w:sz w:val="28"/>
          <w:szCs w:val="28"/>
          <w:lang w:bidi="ar-JO"/>
        </w:rPr>
        <w:t>itudinal approach of organizational leadership and sheds light on the concept of climate Organizational and its relationship with the effectiveness of the organization. It is also concerned with studying the issue of conflict in organizations, its aspects, dynamics, and different leadership styles in managing conflict.</w:t>
      </w:r>
    </w:p>
    <w:sectPr w:rsidR="001036F1" w:rsidRPr="001036F1" w:rsidSect="00527480">
      <w:footerReference w:type="default" r:id="rId8"/>
      <w:pgSz w:w="12240" w:h="15840"/>
      <w:pgMar w:top="568" w:right="616" w:bottom="567" w:left="851" w:header="720" w:footer="25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67" w:rsidRDefault="005B2767" w:rsidP="00345ED0">
      <w:r>
        <w:separator/>
      </w:r>
    </w:p>
  </w:endnote>
  <w:endnote w:type="continuationSeparator" w:id="0">
    <w:p w:rsidR="005B2767" w:rsidRDefault="005B2767" w:rsidP="003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818"/>
      <w:docPartObj>
        <w:docPartGallery w:val="Page Numbers (Bottom of Page)"/>
        <w:docPartUnique/>
      </w:docPartObj>
    </w:sdtPr>
    <w:sdtEndPr/>
    <w:sdtContent>
      <w:p w:rsidR="00651A15" w:rsidRDefault="00651A15">
        <w:pPr>
          <w:pStyle w:val="Footer"/>
          <w:jc w:val="center"/>
        </w:pPr>
        <w:r>
          <w:fldChar w:fldCharType="begin"/>
        </w:r>
        <w:r>
          <w:instrText xml:space="preserve"> PAGE   \* MERGEFORMAT </w:instrText>
        </w:r>
        <w:r>
          <w:fldChar w:fldCharType="separate"/>
        </w:r>
        <w:r w:rsidR="00C1075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67" w:rsidRDefault="005B2767" w:rsidP="00345ED0">
      <w:r>
        <w:separator/>
      </w:r>
    </w:p>
  </w:footnote>
  <w:footnote w:type="continuationSeparator" w:id="0">
    <w:p w:rsidR="005B2767" w:rsidRDefault="005B2767" w:rsidP="00345E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2CCEB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0698"/>
    <w:rsid w:val="00006986"/>
    <w:rsid w:val="00007FD0"/>
    <w:rsid w:val="00012E5D"/>
    <w:rsid w:val="00013944"/>
    <w:rsid w:val="000222DA"/>
    <w:rsid w:val="00022C16"/>
    <w:rsid w:val="000232B4"/>
    <w:rsid w:val="000246AD"/>
    <w:rsid w:val="000274DD"/>
    <w:rsid w:val="00034A83"/>
    <w:rsid w:val="00035105"/>
    <w:rsid w:val="00036616"/>
    <w:rsid w:val="000533FA"/>
    <w:rsid w:val="00061FD2"/>
    <w:rsid w:val="00070C1D"/>
    <w:rsid w:val="00075708"/>
    <w:rsid w:val="0008048F"/>
    <w:rsid w:val="00086B34"/>
    <w:rsid w:val="000A0AF5"/>
    <w:rsid w:val="000B1785"/>
    <w:rsid w:val="000B43F8"/>
    <w:rsid w:val="000B4570"/>
    <w:rsid w:val="000B50FA"/>
    <w:rsid w:val="000B5F08"/>
    <w:rsid w:val="000C3FB2"/>
    <w:rsid w:val="000C48AE"/>
    <w:rsid w:val="000D7BDD"/>
    <w:rsid w:val="000E1CBC"/>
    <w:rsid w:val="000E6E7A"/>
    <w:rsid w:val="000F4ED7"/>
    <w:rsid w:val="000F5248"/>
    <w:rsid w:val="00100388"/>
    <w:rsid w:val="001036F1"/>
    <w:rsid w:val="00105B6B"/>
    <w:rsid w:val="00106EF8"/>
    <w:rsid w:val="00111CF5"/>
    <w:rsid w:val="001134E9"/>
    <w:rsid w:val="001163C5"/>
    <w:rsid w:val="001201AC"/>
    <w:rsid w:val="00125029"/>
    <w:rsid w:val="001258C9"/>
    <w:rsid w:val="0013112E"/>
    <w:rsid w:val="0013234B"/>
    <w:rsid w:val="00134C98"/>
    <w:rsid w:val="00136B44"/>
    <w:rsid w:val="00144E9F"/>
    <w:rsid w:val="001472E1"/>
    <w:rsid w:val="001524F5"/>
    <w:rsid w:val="001572DC"/>
    <w:rsid w:val="00162A67"/>
    <w:rsid w:val="001711F2"/>
    <w:rsid w:val="00181498"/>
    <w:rsid w:val="00181B34"/>
    <w:rsid w:val="00185754"/>
    <w:rsid w:val="00185E18"/>
    <w:rsid w:val="00195B9D"/>
    <w:rsid w:val="00196F23"/>
    <w:rsid w:val="001A0703"/>
    <w:rsid w:val="001A5F32"/>
    <w:rsid w:val="001A62C2"/>
    <w:rsid w:val="001B2868"/>
    <w:rsid w:val="001B38FB"/>
    <w:rsid w:val="001B718F"/>
    <w:rsid w:val="001C118E"/>
    <w:rsid w:val="001C57B4"/>
    <w:rsid w:val="001C7F94"/>
    <w:rsid w:val="001D14D0"/>
    <w:rsid w:val="001D342A"/>
    <w:rsid w:val="001E0F28"/>
    <w:rsid w:val="001E20AC"/>
    <w:rsid w:val="001E3247"/>
    <w:rsid w:val="001E3B1A"/>
    <w:rsid w:val="001E3EB7"/>
    <w:rsid w:val="001E6573"/>
    <w:rsid w:val="001F275F"/>
    <w:rsid w:val="001F3468"/>
    <w:rsid w:val="001F367A"/>
    <w:rsid w:val="001F5241"/>
    <w:rsid w:val="001F7275"/>
    <w:rsid w:val="002054FC"/>
    <w:rsid w:val="002061DA"/>
    <w:rsid w:val="002111F8"/>
    <w:rsid w:val="0021268E"/>
    <w:rsid w:val="002317FD"/>
    <w:rsid w:val="002413B7"/>
    <w:rsid w:val="00246080"/>
    <w:rsid w:val="00247767"/>
    <w:rsid w:val="00250922"/>
    <w:rsid w:val="00250DEB"/>
    <w:rsid w:val="00256841"/>
    <w:rsid w:val="00256ACB"/>
    <w:rsid w:val="00260F7B"/>
    <w:rsid w:val="0026210A"/>
    <w:rsid w:val="002674DD"/>
    <w:rsid w:val="002915FB"/>
    <w:rsid w:val="0029576F"/>
    <w:rsid w:val="0029704F"/>
    <w:rsid w:val="002A054B"/>
    <w:rsid w:val="002A1C6C"/>
    <w:rsid w:val="002C307F"/>
    <w:rsid w:val="002C3912"/>
    <w:rsid w:val="002C752E"/>
    <w:rsid w:val="002D108B"/>
    <w:rsid w:val="002D1851"/>
    <w:rsid w:val="002D1DC1"/>
    <w:rsid w:val="002D5A4B"/>
    <w:rsid w:val="002E1388"/>
    <w:rsid w:val="002E1929"/>
    <w:rsid w:val="002E2A22"/>
    <w:rsid w:val="002E5306"/>
    <w:rsid w:val="002F45CD"/>
    <w:rsid w:val="002F51C9"/>
    <w:rsid w:val="002F5AB0"/>
    <w:rsid w:val="003021BE"/>
    <w:rsid w:val="00302EAE"/>
    <w:rsid w:val="0030369A"/>
    <w:rsid w:val="003105E4"/>
    <w:rsid w:val="00320201"/>
    <w:rsid w:val="00320D37"/>
    <w:rsid w:val="00321C21"/>
    <w:rsid w:val="00325B9A"/>
    <w:rsid w:val="00336453"/>
    <w:rsid w:val="0033770E"/>
    <w:rsid w:val="00345ED0"/>
    <w:rsid w:val="00351652"/>
    <w:rsid w:val="00355189"/>
    <w:rsid w:val="00355C32"/>
    <w:rsid w:val="00356B79"/>
    <w:rsid w:val="00361C9D"/>
    <w:rsid w:val="0036474D"/>
    <w:rsid w:val="00370AE2"/>
    <w:rsid w:val="00370C73"/>
    <w:rsid w:val="00373911"/>
    <w:rsid w:val="00374614"/>
    <w:rsid w:val="00374670"/>
    <w:rsid w:val="003778BF"/>
    <w:rsid w:val="00377D6C"/>
    <w:rsid w:val="00380447"/>
    <w:rsid w:val="003815E4"/>
    <w:rsid w:val="003820D3"/>
    <w:rsid w:val="003908C0"/>
    <w:rsid w:val="003B4C71"/>
    <w:rsid w:val="003B690D"/>
    <w:rsid w:val="003B74FF"/>
    <w:rsid w:val="003B79A1"/>
    <w:rsid w:val="003C04CC"/>
    <w:rsid w:val="003C24CD"/>
    <w:rsid w:val="003C709D"/>
    <w:rsid w:val="003D1F43"/>
    <w:rsid w:val="003D251B"/>
    <w:rsid w:val="003D64BF"/>
    <w:rsid w:val="003F1F1D"/>
    <w:rsid w:val="003F38ED"/>
    <w:rsid w:val="003F65C1"/>
    <w:rsid w:val="0040013F"/>
    <w:rsid w:val="00400414"/>
    <w:rsid w:val="00400909"/>
    <w:rsid w:val="00403BBE"/>
    <w:rsid w:val="00414A02"/>
    <w:rsid w:val="00425D75"/>
    <w:rsid w:val="00426877"/>
    <w:rsid w:val="0043397D"/>
    <w:rsid w:val="004428E1"/>
    <w:rsid w:val="00443E6A"/>
    <w:rsid w:val="00443ED0"/>
    <w:rsid w:val="0044698D"/>
    <w:rsid w:val="00446D54"/>
    <w:rsid w:val="00447D1C"/>
    <w:rsid w:val="004505E8"/>
    <w:rsid w:val="00451D53"/>
    <w:rsid w:val="004532ED"/>
    <w:rsid w:val="00455F18"/>
    <w:rsid w:val="00456D42"/>
    <w:rsid w:val="0046152E"/>
    <w:rsid w:val="00466365"/>
    <w:rsid w:val="004665F0"/>
    <w:rsid w:val="004709EF"/>
    <w:rsid w:val="0047432F"/>
    <w:rsid w:val="0048179D"/>
    <w:rsid w:val="00481F3A"/>
    <w:rsid w:val="004836D8"/>
    <w:rsid w:val="00490387"/>
    <w:rsid w:val="004911D2"/>
    <w:rsid w:val="00492DC3"/>
    <w:rsid w:val="00496269"/>
    <w:rsid w:val="0049734F"/>
    <w:rsid w:val="004A1E09"/>
    <w:rsid w:val="004A28B3"/>
    <w:rsid w:val="004A35A1"/>
    <w:rsid w:val="004A59EC"/>
    <w:rsid w:val="004B3E30"/>
    <w:rsid w:val="004B4448"/>
    <w:rsid w:val="004B7117"/>
    <w:rsid w:val="004C13F4"/>
    <w:rsid w:val="004C2D6A"/>
    <w:rsid w:val="004D1B85"/>
    <w:rsid w:val="004D207E"/>
    <w:rsid w:val="004E190D"/>
    <w:rsid w:val="004E6FB4"/>
    <w:rsid w:val="004E7B44"/>
    <w:rsid w:val="004F2F8F"/>
    <w:rsid w:val="00500FC2"/>
    <w:rsid w:val="0050320A"/>
    <w:rsid w:val="00506763"/>
    <w:rsid w:val="00512646"/>
    <w:rsid w:val="00513DED"/>
    <w:rsid w:val="00516CB8"/>
    <w:rsid w:val="005209E0"/>
    <w:rsid w:val="00527480"/>
    <w:rsid w:val="0053034A"/>
    <w:rsid w:val="00530E8A"/>
    <w:rsid w:val="00542DDC"/>
    <w:rsid w:val="0054579E"/>
    <w:rsid w:val="005463C6"/>
    <w:rsid w:val="00547AC8"/>
    <w:rsid w:val="00551256"/>
    <w:rsid w:val="0055363B"/>
    <w:rsid w:val="00553B2E"/>
    <w:rsid w:val="00556758"/>
    <w:rsid w:val="005577DB"/>
    <w:rsid w:val="00563E12"/>
    <w:rsid w:val="00570AD5"/>
    <w:rsid w:val="00574A2C"/>
    <w:rsid w:val="0058057E"/>
    <w:rsid w:val="0058230E"/>
    <w:rsid w:val="00585F36"/>
    <w:rsid w:val="005966F7"/>
    <w:rsid w:val="00597C64"/>
    <w:rsid w:val="005A1479"/>
    <w:rsid w:val="005B035B"/>
    <w:rsid w:val="005B11BF"/>
    <w:rsid w:val="005B25DC"/>
    <w:rsid w:val="005B2767"/>
    <w:rsid w:val="005B436B"/>
    <w:rsid w:val="005C05F9"/>
    <w:rsid w:val="005C1EF5"/>
    <w:rsid w:val="005C3764"/>
    <w:rsid w:val="005C53AF"/>
    <w:rsid w:val="005C61AE"/>
    <w:rsid w:val="005D034C"/>
    <w:rsid w:val="005D1489"/>
    <w:rsid w:val="005E25AB"/>
    <w:rsid w:val="005E2930"/>
    <w:rsid w:val="005E6282"/>
    <w:rsid w:val="005E697A"/>
    <w:rsid w:val="005F3102"/>
    <w:rsid w:val="00605634"/>
    <w:rsid w:val="00607F54"/>
    <w:rsid w:val="00611084"/>
    <w:rsid w:val="006132C3"/>
    <w:rsid w:val="00614196"/>
    <w:rsid w:val="00615416"/>
    <w:rsid w:val="00623DAD"/>
    <w:rsid w:val="00624038"/>
    <w:rsid w:val="00627224"/>
    <w:rsid w:val="006274B5"/>
    <w:rsid w:val="00627FFA"/>
    <w:rsid w:val="00632DEF"/>
    <w:rsid w:val="00633553"/>
    <w:rsid w:val="006401CF"/>
    <w:rsid w:val="00640290"/>
    <w:rsid w:val="00643393"/>
    <w:rsid w:val="006437F2"/>
    <w:rsid w:val="00647DFD"/>
    <w:rsid w:val="00651A15"/>
    <w:rsid w:val="00652AC3"/>
    <w:rsid w:val="00654DC5"/>
    <w:rsid w:val="00661047"/>
    <w:rsid w:val="00665058"/>
    <w:rsid w:val="00667416"/>
    <w:rsid w:val="00667A54"/>
    <w:rsid w:val="00671277"/>
    <w:rsid w:val="0067248F"/>
    <w:rsid w:val="00673943"/>
    <w:rsid w:val="00695510"/>
    <w:rsid w:val="006A02A9"/>
    <w:rsid w:val="006A35FA"/>
    <w:rsid w:val="006B03A7"/>
    <w:rsid w:val="006B2B9F"/>
    <w:rsid w:val="006B35C0"/>
    <w:rsid w:val="006B64C9"/>
    <w:rsid w:val="006C0246"/>
    <w:rsid w:val="006C1A6F"/>
    <w:rsid w:val="006D07EA"/>
    <w:rsid w:val="006D362C"/>
    <w:rsid w:val="006D4B3D"/>
    <w:rsid w:val="006D6BA6"/>
    <w:rsid w:val="006E29BA"/>
    <w:rsid w:val="006E6BD3"/>
    <w:rsid w:val="006F2CB7"/>
    <w:rsid w:val="006F7801"/>
    <w:rsid w:val="0070046B"/>
    <w:rsid w:val="00702312"/>
    <w:rsid w:val="00705BFE"/>
    <w:rsid w:val="00712A6E"/>
    <w:rsid w:val="00713437"/>
    <w:rsid w:val="00713E22"/>
    <w:rsid w:val="007172EA"/>
    <w:rsid w:val="007312EC"/>
    <w:rsid w:val="0073266E"/>
    <w:rsid w:val="00735F0F"/>
    <w:rsid w:val="00742B5D"/>
    <w:rsid w:val="00743CA2"/>
    <w:rsid w:val="007457DA"/>
    <w:rsid w:val="00745C25"/>
    <w:rsid w:val="00750C4B"/>
    <w:rsid w:val="007607D6"/>
    <w:rsid w:val="00763A0E"/>
    <w:rsid w:val="00772203"/>
    <w:rsid w:val="00772C26"/>
    <w:rsid w:val="00773E92"/>
    <w:rsid w:val="0077637D"/>
    <w:rsid w:val="0078684C"/>
    <w:rsid w:val="00787DFA"/>
    <w:rsid w:val="00794DE4"/>
    <w:rsid w:val="00797509"/>
    <w:rsid w:val="00797751"/>
    <w:rsid w:val="007B05E8"/>
    <w:rsid w:val="007B0BB1"/>
    <w:rsid w:val="007B22FC"/>
    <w:rsid w:val="007B30FB"/>
    <w:rsid w:val="007B3C7D"/>
    <w:rsid w:val="007B7194"/>
    <w:rsid w:val="007B7E01"/>
    <w:rsid w:val="007C1F9B"/>
    <w:rsid w:val="007C2C9E"/>
    <w:rsid w:val="007C32CC"/>
    <w:rsid w:val="007C3E2A"/>
    <w:rsid w:val="007C5BB5"/>
    <w:rsid w:val="007D17B2"/>
    <w:rsid w:val="007D27C4"/>
    <w:rsid w:val="007D3D7F"/>
    <w:rsid w:val="007D4415"/>
    <w:rsid w:val="007D6913"/>
    <w:rsid w:val="007E0528"/>
    <w:rsid w:val="007E70AF"/>
    <w:rsid w:val="00801C9C"/>
    <w:rsid w:val="00802319"/>
    <w:rsid w:val="008054C6"/>
    <w:rsid w:val="00805824"/>
    <w:rsid w:val="00812F1A"/>
    <w:rsid w:val="0081538B"/>
    <w:rsid w:val="00820291"/>
    <w:rsid w:val="00832319"/>
    <w:rsid w:val="008347AA"/>
    <w:rsid w:val="008354E4"/>
    <w:rsid w:val="00836A8A"/>
    <w:rsid w:val="00840947"/>
    <w:rsid w:val="0084153D"/>
    <w:rsid w:val="0084345B"/>
    <w:rsid w:val="008471C9"/>
    <w:rsid w:val="008724E8"/>
    <w:rsid w:val="0087514F"/>
    <w:rsid w:val="008801A9"/>
    <w:rsid w:val="008851EE"/>
    <w:rsid w:val="00886003"/>
    <w:rsid w:val="00897768"/>
    <w:rsid w:val="008A52F4"/>
    <w:rsid w:val="008A65BE"/>
    <w:rsid w:val="008B118B"/>
    <w:rsid w:val="008B136A"/>
    <w:rsid w:val="008B3626"/>
    <w:rsid w:val="008B5754"/>
    <w:rsid w:val="008B5EE4"/>
    <w:rsid w:val="008C49C7"/>
    <w:rsid w:val="008C5223"/>
    <w:rsid w:val="008C5EB4"/>
    <w:rsid w:val="008D146E"/>
    <w:rsid w:val="008D4B95"/>
    <w:rsid w:val="008D53D0"/>
    <w:rsid w:val="008D70FF"/>
    <w:rsid w:val="008D7D9C"/>
    <w:rsid w:val="008E1E0D"/>
    <w:rsid w:val="008E370D"/>
    <w:rsid w:val="008F2222"/>
    <w:rsid w:val="008F7AAA"/>
    <w:rsid w:val="00900393"/>
    <w:rsid w:val="0090234A"/>
    <w:rsid w:val="00905DA1"/>
    <w:rsid w:val="00920DBE"/>
    <w:rsid w:val="00924775"/>
    <w:rsid w:val="00926C70"/>
    <w:rsid w:val="009277B2"/>
    <w:rsid w:val="0093086A"/>
    <w:rsid w:val="00935590"/>
    <w:rsid w:val="0093649A"/>
    <w:rsid w:val="00940214"/>
    <w:rsid w:val="009406E1"/>
    <w:rsid w:val="00942BEB"/>
    <w:rsid w:val="009444BF"/>
    <w:rsid w:val="009446AF"/>
    <w:rsid w:val="00945907"/>
    <w:rsid w:val="00946B72"/>
    <w:rsid w:val="0094772F"/>
    <w:rsid w:val="00950ADB"/>
    <w:rsid w:val="00952FDD"/>
    <w:rsid w:val="009551FA"/>
    <w:rsid w:val="00955A3E"/>
    <w:rsid w:val="00956EEF"/>
    <w:rsid w:val="0096295E"/>
    <w:rsid w:val="00962C3F"/>
    <w:rsid w:val="00962D8A"/>
    <w:rsid w:val="00965113"/>
    <w:rsid w:val="0096722E"/>
    <w:rsid w:val="00970B36"/>
    <w:rsid w:val="009900AD"/>
    <w:rsid w:val="00990BA3"/>
    <w:rsid w:val="00993848"/>
    <w:rsid w:val="009A29B5"/>
    <w:rsid w:val="009B1889"/>
    <w:rsid w:val="009B1C6C"/>
    <w:rsid w:val="009B7824"/>
    <w:rsid w:val="009C45C0"/>
    <w:rsid w:val="009C595B"/>
    <w:rsid w:val="009C6A81"/>
    <w:rsid w:val="009D2D6B"/>
    <w:rsid w:val="009D36C2"/>
    <w:rsid w:val="009E17F5"/>
    <w:rsid w:val="00A00C1E"/>
    <w:rsid w:val="00A01FAB"/>
    <w:rsid w:val="00A11EA4"/>
    <w:rsid w:val="00A12C29"/>
    <w:rsid w:val="00A14472"/>
    <w:rsid w:val="00A35C36"/>
    <w:rsid w:val="00A35DC7"/>
    <w:rsid w:val="00A41481"/>
    <w:rsid w:val="00A4281E"/>
    <w:rsid w:val="00A440FC"/>
    <w:rsid w:val="00A507DA"/>
    <w:rsid w:val="00A52A1D"/>
    <w:rsid w:val="00A52DD0"/>
    <w:rsid w:val="00A53D9C"/>
    <w:rsid w:val="00A571B6"/>
    <w:rsid w:val="00A57220"/>
    <w:rsid w:val="00A64BB9"/>
    <w:rsid w:val="00A66CE0"/>
    <w:rsid w:val="00A71E18"/>
    <w:rsid w:val="00A71E79"/>
    <w:rsid w:val="00A73EFE"/>
    <w:rsid w:val="00A81F52"/>
    <w:rsid w:val="00A85411"/>
    <w:rsid w:val="00A909D8"/>
    <w:rsid w:val="00A914B3"/>
    <w:rsid w:val="00A92DEB"/>
    <w:rsid w:val="00A95CA4"/>
    <w:rsid w:val="00A96279"/>
    <w:rsid w:val="00AA116D"/>
    <w:rsid w:val="00AB2122"/>
    <w:rsid w:val="00AB378E"/>
    <w:rsid w:val="00AB3D0E"/>
    <w:rsid w:val="00AB45C7"/>
    <w:rsid w:val="00AC455C"/>
    <w:rsid w:val="00AC4D72"/>
    <w:rsid w:val="00AC513C"/>
    <w:rsid w:val="00AC5B69"/>
    <w:rsid w:val="00AD39E8"/>
    <w:rsid w:val="00AF27F0"/>
    <w:rsid w:val="00B0088D"/>
    <w:rsid w:val="00B04120"/>
    <w:rsid w:val="00B05565"/>
    <w:rsid w:val="00B1272A"/>
    <w:rsid w:val="00B12D75"/>
    <w:rsid w:val="00B12F61"/>
    <w:rsid w:val="00B165FB"/>
    <w:rsid w:val="00B25831"/>
    <w:rsid w:val="00B26D8F"/>
    <w:rsid w:val="00B30092"/>
    <w:rsid w:val="00B37210"/>
    <w:rsid w:val="00B419EB"/>
    <w:rsid w:val="00B41A6C"/>
    <w:rsid w:val="00B44257"/>
    <w:rsid w:val="00B4636C"/>
    <w:rsid w:val="00B53263"/>
    <w:rsid w:val="00B559EF"/>
    <w:rsid w:val="00B613FF"/>
    <w:rsid w:val="00B64A1A"/>
    <w:rsid w:val="00B652FA"/>
    <w:rsid w:val="00B65601"/>
    <w:rsid w:val="00B66811"/>
    <w:rsid w:val="00B66C73"/>
    <w:rsid w:val="00B67FF7"/>
    <w:rsid w:val="00B71086"/>
    <w:rsid w:val="00B758E2"/>
    <w:rsid w:val="00B75F58"/>
    <w:rsid w:val="00B800D5"/>
    <w:rsid w:val="00B80EC4"/>
    <w:rsid w:val="00B81EFE"/>
    <w:rsid w:val="00B82264"/>
    <w:rsid w:val="00B82865"/>
    <w:rsid w:val="00B90F1F"/>
    <w:rsid w:val="00B90F4B"/>
    <w:rsid w:val="00B91AFD"/>
    <w:rsid w:val="00B9558D"/>
    <w:rsid w:val="00B95893"/>
    <w:rsid w:val="00B970E5"/>
    <w:rsid w:val="00BA585D"/>
    <w:rsid w:val="00BB0738"/>
    <w:rsid w:val="00BB0776"/>
    <w:rsid w:val="00BB6622"/>
    <w:rsid w:val="00BB7A69"/>
    <w:rsid w:val="00BC118C"/>
    <w:rsid w:val="00BC3F0F"/>
    <w:rsid w:val="00BC6FB5"/>
    <w:rsid w:val="00BD128B"/>
    <w:rsid w:val="00BD2BDE"/>
    <w:rsid w:val="00BD5023"/>
    <w:rsid w:val="00BD7490"/>
    <w:rsid w:val="00BD7C32"/>
    <w:rsid w:val="00BE4F4B"/>
    <w:rsid w:val="00C01F25"/>
    <w:rsid w:val="00C0333F"/>
    <w:rsid w:val="00C06490"/>
    <w:rsid w:val="00C07807"/>
    <w:rsid w:val="00C10759"/>
    <w:rsid w:val="00C10EBE"/>
    <w:rsid w:val="00C1180A"/>
    <w:rsid w:val="00C12D1E"/>
    <w:rsid w:val="00C15DBA"/>
    <w:rsid w:val="00C16B20"/>
    <w:rsid w:val="00C17177"/>
    <w:rsid w:val="00C17369"/>
    <w:rsid w:val="00C21237"/>
    <w:rsid w:val="00C23EEC"/>
    <w:rsid w:val="00C26EAE"/>
    <w:rsid w:val="00C30849"/>
    <w:rsid w:val="00C341F4"/>
    <w:rsid w:val="00C359E2"/>
    <w:rsid w:val="00C367BD"/>
    <w:rsid w:val="00C41E97"/>
    <w:rsid w:val="00C41F82"/>
    <w:rsid w:val="00C431CE"/>
    <w:rsid w:val="00C46CA7"/>
    <w:rsid w:val="00C473BB"/>
    <w:rsid w:val="00C545D3"/>
    <w:rsid w:val="00C60AD8"/>
    <w:rsid w:val="00C61163"/>
    <w:rsid w:val="00C61D28"/>
    <w:rsid w:val="00C61D56"/>
    <w:rsid w:val="00C65289"/>
    <w:rsid w:val="00C67124"/>
    <w:rsid w:val="00C67AA0"/>
    <w:rsid w:val="00C67DA3"/>
    <w:rsid w:val="00C73BFE"/>
    <w:rsid w:val="00C76003"/>
    <w:rsid w:val="00C80BA4"/>
    <w:rsid w:val="00C8386F"/>
    <w:rsid w:val="00C84FBD"/>
    <w:rsid w:val="00C85E5A"/>
    <w:rsid w:val="00C86430"/>
    <w:rsid w:val="00C92520"/>
    <w:rsid w:val="00C9453C"/>
    <w:rsid w:val="00C95A99"/>
    <w:rsid w:val="00C96F55"/>
    <w:rsid w:val="00C97F35"/>
    <w:rsid w:val="00CA0958"/>
    <w:rsid w:val="00CA26A5"/>
    <w:rsid w:val="00CA794E"/>
    <w:rsid w:val="00CC04D5"/>
    <w:rsid w:val="00CC1A25"/>
    <w:rsid w:val="00CC1CC8"/>
    <w:rsid w:val="00CC29A8"/>
    <w:rsid w:val="00CC3241"/>
    <w:rsid w:val="00CC3B85"/>
    <w:rsid w:val="00CD1B14"/>
    <w:rsid w:val="00CD4383"/>
    <w:rsid w:val="00CD460D"/>
    <w:rsid w:val="00CD480A"/>
    <w:rsid w:val="00CE3A6B"/>
    <w:rsid w:val="00CE77CB"/>
    <w:rsid w:val="00CF0ED6"/>
    <w:rsid w:val="00CF17C1"/>
    <w:rsid w:val="00CF4E1D"/>
    <w:rsid w:val="00D01072"/>
    <w:rsid w:val="00D0172F"/>
    <w:rsid w:val="00D037B0"/>
    <w:rsid w:val="00D046EA"/>
    <w:rsid w:val="00D060D0"/>
    <w:rsid w:val="00D117FB"/>
    <w:rsid w:val="00D12527"/>
    <w:rsid w:val="00D1336A"/>
    <w:rsid w:val="00D158C7"/>
    <w:rsid w:val="00D1618A"/>
    <w:rsid w:val="00D21ACB"/>
    <w:rsid w:val="00D24E91"/>
    <w:rsid w:val="00D260D4"/>
    <w:rsid w:val="00D35465"/>
    <w:rsid w:val="00D36625"/>
    <w:rsid w:val="00D3778D"/>
    <w:rsid w:val="00D41339"/>
    <w:rsid w:val="00D416BD"/>
    <w:rsid w:val="00D445AE"/>
    <w:rsid w:val="00D45569"/>
    <w:rsid w:val="00D5732F"/>
    <w:rsid w:val="00D57CEF"/>
    <w:rsid w:val="00D613AE"/>
    <w:rsid w:val="00D75044"/>
    <w:rsid w:val="00D760C2"/>
    <w:rsid w:val="00D810C8"/>
    <w:rsid w:val="00D82C1F"/>
    <w:rsid w:val="00D82E81"/>
    <w:rsid w:val="00D85F6D"/>
    <w:rsid w:val="00D8627D"/>
    <w:rsid w:val="00D9117E"/>
    <w:rsid w:val="00D91D6B"/>
    <w:rsid w:val="00D92A8D"/>
    <w:rsid w:val="00D95E82"/>
    <w:rsid w:val="00D97DAC"/>
    <w:rsid w:val="00D97EE9"/>
    <w:rsid w:val="00DA082F"/>
    <w:rsid w:val="00DA6653"/>
    <w:rsid w:val="00DB4DCA"/>
    <w:rsid w:val="00DB5BC0"/>
    <w:rsid w:val="00DB78D9"/>
    <w:rsid w:val="00DC03B1"/>
    <w:rsid w:val="00DC1530"/>
    <w:rsid w:val="00DD0385"/>
    <w:rsid w:val="00DD1B33"/>
    <w:rsid w:val="00DD551D"/>
    <w:rsid w:val="00DE011D"/>
    <w:rsid w:val="00DE2457"/>
    <w:rsid w:val="00DE2D79"/>
    <w:rsid w:val="00DE7348"/>
    <w:rsid w:val="00DF06C8"/>
    <w:rsid w:val="00DF1E14"/>
    <w:rsid w:val="00DF399F"/>
    <w:rsid w:val="00E0070C"/>
    <w:rsid w:val="00E015AD"/>
    <w:rsid w:val="00E01B75"/>
    <w:rsid w:val="00E03313"/>
    <w:rsid w:val="00E0456C"/>
    <w:rsid w:val="00E10F0A"/>
    <w:rsid w:val="00E1608F"/>
    <w:rsid w:val="00E1691D"/>
    <w:rsid w:val="00E16D42"/>
    <w:rsid w:val="00E236B7"/>
    <w:rsid w:val="00E24D64"/>
    <w:rsid w:val="00E261FA"/>
    <w:rsid w:val="00E27B6A"/>
    <w:rsid w:val="00E34E66"/>
    <w:rsid w:val="00E356B6"/>
    <w:rsid w:val="00E5051F"/>
    <w:rsid w:val="00E5162A"/>
    <w:rsid w:val="00E51BCF"/>
    <w:rsid w:val="00E5536D"/>
    <w:rsid w:val="00E55786"/>
    <w:rsid w:val="00E7078E"/>
    <w:rsid w:val="00E71076"/>
    <w:rsid w:val="00E71CE6"/>
    <w:rsid w:val="00E822AB"/>
    <w:rsid w:val="00E87BC8"/>
    <w:rsid w:val="00E954AD"/>
    <w:rsid w:val="00EA3B21"/>
    <w:rsid w:val="00EA6A9A"/>
    <w:rsid w:val="00EA71D8"/>
    <w:rsid w:val="00EB34AE"/>
    <w:rsid w:val="00EB5319"/>
    <w:rsid w:val="00ED6686"/>
    <w:rsid w:val="00EE6F78"/>
    <w:rsid w:val="00F0057E"/>
    <w:rsid w:val="00F05414"/>
    <w:rsid w:val="00F05D4A"/>
    <w:rsid w:val="00F06E78"/>
    <w:rsid w:val="00F11676"/>
    <w:rsid w:val="00F11FC7"/>
    <w:rsid w:val="00F12893"/>
    <w:rsid w:val="00F2067D"/>
    <w:rsid w:val="00F22102"/>
    <w:rsid w:val="00F268F3"/>
    <w:rsid w:val="00F3731C"/>
    <w:rsid w:val="00F4014C"/>
    <w:rsid w:val="00F40BF7"/>
    <w:rsid w:val="00F40FF8"/>
    <w:rsid w:val="00F42A46"/>
    <w:rsid w:val="00F53D9D"/>
    <w:rsid w:val="00F54E93"/>
    <w:rsid w:val="00F6013E"/>
    <w:rsid w:val="00F6418B"/>
    <w:rsid w:val="00F65CF3"/>
    <w:rsid w:val="00F7673E"/>
    <w:rsid w:val="00F811F5"/>
    <w:rsid w:val="00F82E90"/>
    <w:rsid w:val="00F86493"/>
    <w:rsid w:val="00F866A5"/>
    <w:rsid w:val="00F90D13"/>
    <w:rsid w:val="00F917F6"/>
    <w:rsid w:val="00F93B3D"/>
    <w:rsid w:val="00FA33BA"/>
    <w:rsid w:val="00FA3FA2"/>
    <w:rsid w:val="00FB0C6C"/>
    <w:rsid w:val="00FB1BF9"/>
    <w:rsid w:val="00FC153E"/>
    <w:rsid w:val="00FC68E7"/>
    <w:rsid w:val="00FC6ABB"/>
    <w:rsid w:val="00FD17E5"/>
    <w:rsid w:val="00FE1A67"/>
    <w:rsid w:val="00FE77B7"/>
    <w:rsid w:val="00FF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E409"/>
  <w15:docId w15:val="{64166AEF-D0AB-4DDE-AFF1-AA7C98E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1E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B9A"/>
    <w:rPr>
      <w:rFonts w:ascii="Tahoma" w:hAnsi="Tahoma" w:cs="Tahoma"/>
      <w:sz w:val="16"/>
      <w:szCs w:val="16"/>
    </w:rPr>
  </w:style>
  <w:style w:type="character" w:customStyle="1" w:styleId="BalloonTextChar">
    <w:name w:val="Balloon Text Char"/>
    <w:basedOn w:val="DefaultParagraphFont"/>
    <w:link w:val="BalloonText"/>
    <w:uiPriority w:val="99"/>
    <w:semiHidden/>
    <w:rsid w:val="00325B9A"/>
    <w:rPr>
      <w:rFonts w:ascii="Tahoma" w:eastAsia="Times New Roman" w:hAnsi="Tahoma" w:cs="Tahoma"/>
      <w:sz w:val="16"/>
      <w:szCs w:val="16"/>
    </w:rPr>
  </w:style>
  <w:style w:type="paragraph" w:styleId="BlockText">
    <w:name w:val="Block Text"/>
    <w:basedOn w:val="Normal"/>
    <w:rsid w:val="0044698D"/>
    <w:pPr>
      <w:widowControl w:val="0"/>
      <w:suppressAutoHyphens/>
      <w:autoSpaceDE w:val="0"/>
      <w:autoSpaceDN w:val="0"/>
      <w:adjustRightInd w:val="0"/>
      <w:spacing w:line="288" w:lineRule="auto"/>
      <w:ind w:left="851" w:right="249" w:hanging="131"/>
      <w:jc w:val="both"/>
      <w:textAlignment w:val="center"/>
    </w:pPr>
    <w:rPr>
      <w:rFonts w:ascii="TimesNewRomanPSMT" w:hAnsi="TimesNewRomanPSMT" w:cs="TimesNewRomanPSMT"/>
      <w:color w:val="000000"/>
    </w:rPr>
  </w:style>
  <w:style w:type="paragraph" w:styleId="Header">
    <w:name w:val="header"/>
    <w:basedOn w:val="Normal"/>
    <w:link w:val="HeaderChar"/>
    <w:uiPriority w:val="99"/>
    <w:unhideWhenUsed/>
    <w:rsid w:val="00345ED0"/>
    <w:pPr>
      <w:tabs>
        <w:tab w:val="center" w:pos="4153"/>
        <w:tab w:val="right" w:pos="8306"/>
      </w:tabs>
    </w:pPr>
  </w:style>
  <w:style w:type="character" w:customStyle="1" w:styleId="HeaderChar">
    <w:name w:val="Header Char"/>
    <w:basedOn w:val="DefaultParagraphFont"/>
    <w:link w:val="Header"/>
    <w:uiPriority w:val="99"/>
    <w:rsid w:val="00345E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5ED0"/>
    <w:pPr>
      <w:tabs>
        <w:tab w:val="center" w:pos="4153"/>
        <w:tab w:val="right" w:pos="8306"/>
      </w:tabs>
    </w:pPr>
  </w:style>
  <w:style w:type="character" w:customStyle="1" w:styleId="FooterChar">
    <w:name w:val="Footer Char"/>
    <w:basedOn w:val="DefaultParagraphFont"/>
    <w:link w:val="Footer"/>
    <w:uiPriority w:val="99"/>
    <w:rsid w:val="00345E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322">
      <w:bodyDiv w:val="1"/>
      <w:marLeft w:val="0"/>
      <w:marRight w:val="0"/>
      <w:marTop w:val="0"/>
      <w:marBottom w:val="0"/>
      <w:divBdr>
        <w:top w:val="none" w:sz="0" w:space="0" w:color="auto"/>
        <w:left w:val="none" w:sz="0" w:space="0" w:color="auto"/>
        <w:bottom w:val="none" w:sz="0" w:space="0" w:color="auto"/>
        <w:right w:val="none" w:sz="0" w:space="0" w:color="auto"/>
      </w:divBdr>
    </w:div>
    <w:div w:id="325741427">
      <w:bodyDiv w:val="1"/>
      <w:marLeft w:val="0"/>
      <w:marRight w:val="0"/>
      <w:marTop w:val="0"/>
      <w:marBottom w:val="0"/>
      <w:divBdr>
        <w:top w:val="none" w:sz="0" w:space="0" w:color="auto"/>
        <w:left w:val="none" w:sz="0" w:space="0" w:color="auto"/>
        <w:bottom w:val="none" w:sz="0" w:space="0" w:color="auto"/>
        <w:right w:val="none" w:sz="0" w:space="0" w:color="auto"/>
      </w:divBdr>
    </w:div>
    <w:div w:id="348025726">
      <w:bodyDiv w:val="1"/>
      <w:marLeft w:val="0"/>
      <w:marRight w:val="0"/>
      <w:marTop w:val="0"/>
      <w:marBottom w:val="0"/>
      <w:divBdr>
        <w:top w:val="none" w:sz="0" w:space="0" w:color="auto"/>
        <w:left w:val="none" w:sz="0" w:space="0" w:color="auto"/>
        <w:bottom w:val="none" w:sz="0" w:space="0" w:color="auto"/>
        <w:right w:val="none" w:sz="0" w:space="0" w:color="auto"/>
      </w:divBdr>
    </w:div>
    <w:div w:id="487018152">
      <w:bodyDiv w:val="1"/>
      <w:marLeft w:val="0"/>
      <w:marRight w:val="0"/>
      <w:marTop w:val="0"/>
      <w:marBottom w:val="0"/>
      <w:divBdr>
        <w:top w:val="none" w:sz="0" w:space="0" w:color="auto"/>
        <w:left w:val="none" w:sz="0" w:space="0" w:color="auto"/>
        <w:bottom w:val="none" w:sz="0" w:space="0" w:color="auto"/>
        <w:right w:val="none" w:sz="0" w:space="0" w:color="auto"/>
      </w:divBdr>
    </w:div>
    <w:div w:id="812451963">
      <w:bodyDiv w:val="1"/>
      <w:marLeft w:val="0"/>
      <w:marRight w:val="0"/>
      <w:marTop w:val="0"/>
      <w:marBottom w:val="0"/>
      <w:divBdr>
        <w:top w:val="none" w:sz="0" w:space="0" w:color="auto"/>
        <w:left w:val="none" w:sz="0" w:space="0" w:color="auto"/>
        <w:bottom w:val="none" w:sz="0" w:space="0" w:color="auto"/>
        <w:right w:val="none" w:sz="0" w:space="0" w:color="auto"/>
      </w:divBdr>
    </w:div>
    <w:div w:id="1219318844">
      <w:bodyDiv w:val="1"/>
      <w:marLeft w:val="0"/>
      <w:marRight w:val="0"/>
      <w:marTop w:val="0"/>
      <w:marBottom w:val="0"/>
      <w:divBdr>
        <w:top w:val="none" w:sz="0" w:space="0" w:color="auto"/>
        <w:left w:val="none" w:sz="0" w:space="0" w:color="auto"/>
        <w:bottom w:val="none" w:sz="0" w:space="0" w:color="auto"/>
        <w:right w:val="none" w:sz="0" w:space="0" w:color="auto"/>
      </w:divBdr>
    </w:div>
    <w:div w:id="1268853856">
      <w:bodyDiv w:val="1"/>
      <w:marLeft w:val="0"/>
      <w:marRight w:val="0"/>
      <w:marTop w:val="0"/>
      <w:marBottom w:val="0"/>
      <w:divBdr>
        <w:top w:val="none" w:sz="0" w:space="0" w:color="auto"/>
        <w:left w:val="none" w:sz="0" w:space="0" w:color="auto"/>
        <w:bottom w:val="none" w:sz="0" w:space="0" w:color="auto"/>
        <w:right w:val="none" w:sz="0" w:space="0" w:color="auto"/>
      </w:divBdr>
    </w:div>
    <w:div w:id="1348290382">
      <w:bodyDiv w:val="1"/>
      <w:marLeft w:val="0"/>
      <w:marRight w:val="0"/>
      <w:marTop w:val="0"/>
      <w:marBottom w:val="0"/>
      <w:divBdr>
        <w:top w:val="none" w:sz="0" w:space="0" w:color="auto"/>
        <w:left w:val="none" w:sz="0" w:space="0" w:color="auto"/>
        <w:bottom w:val="none" w:sz="0" w:space="0" w:color="auto"/>
        <w:right w:val="none" w:sz="0" w:space="0" w:color="auto"/>
      </w:divBdr>
    </w:div>
    <w:div w:id="1425150392">
      <w:bodyDiv w:val="1"/>
      <w:marLeft w:val="0"/>
      <w:marRight w:val="0"/>
      <w:marTop w:val="0"/>
      <w:marBottom w:val="0"/>
      <w:divBdr>
        <w:top w:val="none" w:sz="0" w:space="0" w:color="auto"/>
        <w:left w:val="none" w:sz="0" w:space="0" w:color="auto"/>
        <w:bottom w:val="none" w:sz="0" w:space="0" w:color="auto"/>
        <w:right w:val="none" w:sz="0" w:space="0" w:color="auto"/>
      </w:divBdr>
    </w:div>
    <w:div w:id="1501383986">
      <w:bodyDiv w:val="1"/>
      <w:marLeft w:val="0"/>
      <w:marRight w:val="0"/>
      <w:marTop w:val="0"/>
      <w:marBottom w:val="0"/>
      <w:divBdr>
        <w:top w:val="none" w:sz="0" w:space="0" w:color="auto"/>
        <w:left w:val="none" w:sz="0" w:space="0" w:color="auto"/>
        <w:bottom w:val="none" w:sz="0" w:space="0" w:color="auto"/>
        <w:right w:val="none" w:sz="0" w:space="0" w:color="auto"/>
      </w:divBdr>
    </w:div>
    <w:div w:id="1599098419">
      <w:bodyDiv w:val="1"/>
      <w:marLeft w:val="0"/>
      <w:marRight w:val="0"/>
      <w:marTop w:val="0"/>
      <w:marBottom w:val="0"/>
      <w:divBdr>
        <w:top w:val="none" w:sz="0" w:space="0" w:color="auto"/>
        <w:left w:val="none" w:sz="0" w:space="0" w:color="auto"/>
        <w:bottom w:val="none" w:sz="0" w:space="0" w:color="auto"/>
        <w:right w:val="none" w:sz="0" w:space="0" w:color="auto"/>
      </w:divBdr>
    </w:div>
    <w:div w:id="1820338692">
      <w:bodyDiv w:val="1"/>
      <w:marLeft w:val="0"/>
      <w:marRight w:val="0"/>
      <w:marTop w:val="0"/>
      <w:marBottom w:val="0"/>
      <w:divBdr>
        <w:top w:val="none" w:sz="0" w:space="0" w:color="auto"/>
        <w:left w:val="none" w:sz="0" w:space="0" w:color="auto"/>
        <w:bottom w:val="none" w:sz="0" w:space="0" w:color="auto"/>
        <w:right w:val="none" w:sz="0" w:space="0" w:color="auto"/>
      </w:divBdr>
    </w:div>
    <w:div w:id="2022857017">
      <w:bodyDiv w:val="1"/>
      <w:marLeft w:val="0"/>
      <w:marRight w:val="0"/>
      <w:marTop w:val="0"/>
      <w:marBottom w:val="0"/>
      <w:divBdr>
        <w:top w:val="none" w:sz="0" w:space="0" w:color="auto"/>
        <w:left w:val="none" w:sz="0" w:space="0" w:color="auto"/>
        <w:bottom w:val="none" w:sz="0" w:space="0" w:color="auto"/>
        <w:right w:val="none" w:sz="0" w:space="0" w:color="auto"/>
      </w:divBdr>
    </w:div>
    <w:div w:id="2123450664">
      <w:bodyDiv w:val="1"/>
      <w:marLeft w:val="0"/>
      <w:marRight w:val="0"/>
      <w:marTop w:val="0"/>
      <w:marBottom w:val="0"/>
      <w:divBdr>
        <w:top w:val="none" w:sz="0" w:space="0" w:color="auto"/>
        <w:left w:val="none" w:sz="0" w:space="0" w:color="auto"/>
        <w:bottom w:val="none" w:sz="0" w:space="0" w:color="auto"/>
        <w:right w:val="none" w:sz="0" w:space="0" w:color="auto"/>
      </w:divBdr>
    </w:div>
    <w:div w:id="21384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0929-CA05-49BC-8EDC-7687B42C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1153</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law-fac</dc:creator>
  <cp:lastModifiedBy>NTC</cp:lastModifiedBy>
  <cp:revision>8</cp:revision>
  <cp:lastPrinted>2020-07-08T11:21:00Z</cp:lastPrinted>
  <dcterms:created xsi:type="dcterms:W3CDTF">2020-12-22T09:16:00Z</dcterms:created>
  <dcterms:modified xsi:type="dcterms:W3CDTF">2021-01-07T19:25:00Z</dcterms:modified>
</cp:coreProperties>
</file>